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B1" w:rsidRPr="00EF314D" w:rsidRDefault="00E166B1" w:rsidP="00403C61">
      <w:pPr>
        <w:jc w:val="center"/>
        <w:rPr>
          <w:b/>
          <w:sz w:val="28"/>
          <w:szCs w:val="28"/>
        </w:rPr>
      </w:pPr>
      <w:r w:rsidRPr="00EF314D">
        <w:rPr>
          <w:b/>
          <w:sz w:val="28"/>
          <w:szCs w:val="28"/>
        </w:rPr>
        <w:t>Demande de devis</w:t>
      </w:r>
    </w:p>
    <w:p w:rsidR="001F09D6" w:rsidRPr="00EF314D" w:rsidRDefault="00FB6A30" w:rsidP="00403C61">
      <w:pPr>
        <w:jc w:val="center"/>
        <w:rPr>
          <w:b/>
          <w:sz w:val="28"/>
          <w:szCs w:val="28"/>
        </w:rPr>
      </w:pPr>
      <w:r w:rsidRPr="00EF314D">
        <w:rPr>
          <w:b/>
          <w:sz w:val="28"/>
          <w:szCs w:val="28"/>
        </w:rPr>
        <w:t>Programme voyage Barcelone</w:t>
      </w:r>
    </w:p>
    <w:p w:rsidR="00403C61" w:rsidRPr="00EF314D" w:rsidRDefault="000E11E1" w:rsidP="0040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12850 - </w:t>
      </w:r>
      <w:bookmarkStart w:id="0" w:name="_GoBack"/>
      <w:bookmarkEnd w:id="0"/>
      <w:r w:rsidR="00403C61" w:rsidRPr="00EF314D">
        <w:rPr>
          <w:b/>
          <w:sz w:val="28"/>
          <w:szCs w:val="28"/>
        </w:rPr>
        <w:t>Collège Onet-le-Château</w:t>
      </w:r>
    </w:p>
    <w:p w:rsidR="00FB6A30" w:rsidRDefault="00FB6A30">
      <w:r w:rsidRPr="00403C61">
        <w:rPr>
          <w:b/>
        </w:rPr>
        <w:t>Dates</w:t>
      </w:r>
      <w:r>
        <w:t> </w:t>
      </w:r>
      <w:r w:rsidR="00E166B1">
        <w:t>: du</w:t>
      </w:r>
      <w:r>
        <w:t xml:space="preserve"> lundi 14 au vendredi 18 mai 2018</w:t>
      </w:r>
      <w:r w:rsidR="00D7799B">
        <w:t xml:space="preserve"> (retour à 20h00)</w:t>
      </w:r>
    </w:p>
    <w:p w:rsidR="000E11E1" w:rsidRDefault="00FB6A30">
      <w:pPr>
        <w:rPr>
          <w:b/>
        </w:rPr>
      </w:pPr>
      <w:r w:rsidRPr="00403C61">
        <w:rPr>
          <w:b/>
        </w:rPr>
        <w:t>Nombre d’élèves</w:t>
      </w:r>
      <w:r w:rsidR="00163265">
        <w:t> : environ 64</w:t>
      </w:r>
      <w:r>
        <w:t xml:space="preserve"> + 6 profes</w:t>
      </w:r>
      <w:r w:rsidR="006D6056">
        <w:t xml:space="preserve">seurs accompagnateurs </w:t>
      </w:r>
      <w:r w:rsidR="00163265">
        <w:rPr>
          <w:b/>
        </w:rPr>
        <w:t>TOTAL : 70</w:t>
      </w:r>
      <w:r w:rsidRPr="006D6056">
        <w:rPr>
          <w:b/>
        </w:rPr>
        <w:t xml:space="preserve"> personnes</w:t>
      </w:r>
      <w:r w:rsidR="000E11E1">
        <w:rPr>
          <w:b/>
        </w:rPr>
        <w:t>,</w:t>
      </w:r>
    </w:p>
    <w:p w:rsidR="00FB6A30" w:rsidRPr="006D6056" w:rsidRDefault="000E11E1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soit</w:t>
      </w:r>
      <w:proofErr w:type="gramEnd"/>
      <w:r>
        <w:rPr>
          <w:b/>
        </w:rPr>
        <w:t xml:space="preserve"> 1 bus à 2 étages</w:t>
      </w:r>
    </w:p>
    <w:p w:rsidR="00FB6A30" w:rsidRDefault="00FB6A30">
      <w:r>
        <w:t xml:space="preserve">Hébergement en familles d’accueil à Barcelone ou </w:t>
      </w:r>
      <w:r w:rsidR="000E11E1">
        <w:t xml:space="preserve">proche banlieue </w:t>
      </w:r>
      <w:r>
        <w:t xml:space="preserve"> de Barcelone</w:t>
      </w:r>
      <w:r w:rsidR="006D6056">
        <w:t>. 4 nuitées.</w:t>
      </w:r>
      <w:r>
        <w:t xml:space="preserve"> </w:t>
      </w:r>
    </w:p>
    <w:p w:rsidR="00FB6A30" w:rsidRPr="00403C61" w:rsidRDefault="00FB6A30">
      <w:pPr>
        <w:rPr>
          <w:b/>
        </w:rPr>
      </w:pPr>
      <w:r w:rsidRPr="00403C61">
        <w:rPr>
          <w:b/>
        </w:rPr>
        <w:t>Visites souhaitées :</w:t>
      </w:r>
    </w:p>
    <w:p w:rsidR="00FB6A30" w:rsidRPr="00E166B1" w:rsidRDefault="00FB6A30">
      <w:pPr>
        <w:rPr>
          <w:b/>
          <w:u w:val="single"/>
        </w:rPr>
      </w:pPr>
      <w:r w:rsidRPr="00E166B1">
        <w:rPr>
          <w:b/>
          <w:u w:val="single"/>
        </w:rPr>
        <w:t>FIGUERAS</w:t>
      </w:r>
    </w:p>
    <w:p w:rsidR="00FB6A30" w:rsidRDefault="00FB6A30">
      <w:r>
        <w:t>-musée Dalí</w:t>
      </w:r>
      <w:r w:rsidR="00403C61">
        <w:t xml:space="preserve"> (le vendredi lors du trajet de retour)</w:t>
      </w:r>
    </w:p>
    <w:p w:rsidR="00FB6A30" w:rsidRPr="00E166B1" w:rsidRDefault="00FB6A30">
      <w:pPr>
        <w:rPr>
          <w:b/>
          <w:u w:val="single"/>
        </w:rPr>
      </w:pPr>
      <w:r w:rsidRPr="00E166B1">
        <w:rPr>
          <w:b/>
          <w:u w:val="single"/>
        </w:rPr>
        <w:t>BARCELONE</w:t>
      </w:r>
    </w:p>
    <w:p w:rsidR="00FB6A30" w:rsidRDefault="00FB6A30">
      <w:r>
        <w:t>-promenade dans le port de Barcelone en GOLONDRINAS</w:t>
      </w:r>
    </w:p>
    <w:p w:rsidR="00A70313" w:rsidRDefault="00A70313">
      <w:r>
        <w:t>-musée des sciences COSMO CAIXA</w:t>
      </w:r>
    </w:p>
    <w:p w:rsidR="00FB6A30" w:rsidRDefault="00FB6A30">
      <w:r>
        <w:t>-</w:t>
      </w:r>
      <w:proofErr w:type="spellStart"/>
      <w:r>
        <w:t>Sagrada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(visite guidée en français)</w:t>
      </w:r>
    </w:p>
    <w:p w:rsidR="00FB6A30" w:rsidRDefault="00FB6A30">
      <w:r>
        <w:t xml:space="preserve">-Parc </w:t>
      </w:r>
      <w:proofErr w:type="spellStart"/>
      <w:r>
        <w:t>Guëll</w:t>
      </w:r>
      <w:proofErr w:type="spellEnd"/>
      <w:r w:rsidR="00EF314D">
        <w:t xml:space="preserve"> </w:t>
      </w:r>
    </w:p>
    <w:p w:rsidR="00FB6A30" w:rsidRDefault="00FB6A30">
      <w:r>
        <w:t xml:space="preserve">-Visite du Camp </w:t>
      </w:r>
      <w:proofErr w:type="spellStart"/>
      <w:r>
        <w:t>Nou</w:t>
      </w:r>
      <w:proofErr w:type="spellEnd"/>
    </w:p>
    <w:p w:rsidR="00FB6A30" w:rsidRDefault="00AD5E56">
      <w:r>
        <w:t xml:space="preserve">-Fuentes </w:t>
      </w:r>
      <w:proofErr w:type="spellStart"/>
      <w:r>
        <w:t>Mágicas</w:t>
      </w:r>
      <w:proofErr w:type="spellEnd"/>
      <w:r>
        <w:t xml:space="preserve"> de </w:t>
      </w:r>
      <w:proofErr w:type="spellStart"/>
      <w:r>
        <w:t>Montjuic</w:t>
      </w:r>
      <w:proofErr w:type="spellEnd"/>
      <w:r w:rsidR="00FB6A30">
        <w:t xml:space="preserve"> (jeudi soir</w:t>
      </w:r>
      <w:r w:rsidR="00EF314D">
        <w:t xml:space="preserve"> à 21h00)</w:t>
      </w:r>
      <w:r w:rsidR="00FB6A30">
        <w:t>)</w:t>
      </w:r>
    </w:p>
    <w:p w:rsidR="00FB6A30" w:rsidRDefault="00E166B1">
      <w:r>
        <w:t>-Entrainement de</w:t>
      </w:r>
      <w:r w:rsidR="00FB6A30">
        <w:t xml:space="preserve"> </w:t>
      </w:r>
      <w:proofErr w:type="spellStart"/>
      <w:r w:rsidR="00FB6A30">
        <w:t>Castellers</w:t>
      </w:r>
      <w:proofErr w:type="spellEnd"/>
    </w:p>
    <w:p w:rsidR="00FB6A30" w:rsidRDefault="00FB6A30">
      <w:r>
        <w:t>-</w:t>
      </w:r>
      <w:proofErr w:type="spellStart"/>
      <w:r>
        <w:t>Barrio</w:t>
      </w:r>
      <w:proofErr w:type="spellEnd"/>
      <w:r>
        <w:t xml:space="preserve"> </w:t>
      </w:r>
      <w:proofErr w:type="spellStart"/>
      <w:r>
        <w:t>gótico</w:t>
      </w:r>
      <w:proofErr w:type="spellEnd"/>
      <w:r>
        <w:t xml:space="preserve"> (visite libre) </w:t>
      </w:r>
    </w:p>
    <w:p w:rsidR="00FB6A30" w:rsidRDefault="00FB6A30">
      <w:r>
        <w:t xml:space="preserve">-La </w:t>
      </w:r>
      <w:proofErr w:type="spellStart"/>
      <w:r>
        <w:t>Boquería</w:t>
      </w:r>
      <w:proofErr w:type="spellEnd"/>
      <w:r>
        <w:t xml:space="preserve"> </w:t>
      </w:r>
      <w:r w:rsidR="00E166B1">
        <w:t>(visite libre)</w:t>
      </w:r>
    </w:p>
    <w:p w:rsidR="00AD5E56" w:rsidRDefault="00AD5E56">
      <w:r>
        <w:t>-Las Ramblas (visite libre)</w:t>
      </w:r>
    </w:p>
    <w:p w:rsidR="006D6056" w:rsidRDefault="006D6056">
      <w:r>
        <w:t>-Paseo de Gracia (maisons de Gaudí, vues de l’extérieur)</w:t>
      </w:r>
    </w:p>
    <w:p w:rsidR="00FB6A30" w:rsidRDefault="00FB6A30">
      <w:r w:rsidRPr="00E166B1">
        <w:rPr>
          <w:b/>
          <w:u w:val="single"/>
        </w:rPr>
        <w:t>TARRAGONA</w:t>
      </w:r>
      <w:r>
        <w:t xml:space="preserve"> (une journée</w:t>
      </w:r>
      <w:r w:rsidR="00E166B1">
        <w:t>,</w:t>
      </w:r>
      <w:r w:rsidR="00403C61">
        <w:t xml:space="preserve"> le mercredi</w:t>
      </w:r>
      <w:r>
        <w:t>)</w:t>
      </w:r>
    </w:p>
    <w:p w:rsidR="00FB6A30" w:rsidRDefault="00FB6A30">
      <w:r>
        <w:t>-visite des ruines romaines</w:t>
      </w:r>
      <w:r w:rsidR="00E166B1">
        <w:t xml:space="preserve"> (MHT)</w:t>
      </w:r>
      <w:r>
        <w:t xml:space="preserve"> + jeu de piste préparé par l’</w:t>
      </w:r>
      <w:r w:rsidR="00E166B1">
        <w:t>enseignant</w:t>
      </w:r>
    </w:p>
    <w:p w:rsidR="00E166B1" w:rsidRDefault="00D7799B">
      <w:r w:rsidRPr="00D7799B">
        <w:rPr>
          <w:b/>
        </w:rPr>
        <w:t>CONSEIL D’ADMINISTRATION</w:t>
      </w:r>
      <w:r>
        <w:t xml:space="preserve"> le 6 novembre donc le choix du </w:t>
      </w:r>
      <w:r w:rsidR="00EF314D">
        <w:t>voyagiste doit</w:t>
      </w:r>
      <w:r>
        <w:t xml:space="preserve"> être fait avant les vacances de </w:t>
      </w:r>
      <w:r w:rsidR="00EF314D">
        <w:t>Toussaint.</w:t>
      </w:r>
      <w:r>
        <w:t xml:space="preserve"> </w:t>
      </w:r>
    </w:p>
    <w:sectPr w:rsidR="00E1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0"/>
    <w:rsid w:val="00052439"/>
    <w:rsid w:val="000E11E1"/>
    <w:rsid w:val="001531B6"/>
    <w:rsid w:val="00163265"/>
    <w:rsid w:val="001F09D6"/>
    <w:rsid w:val="00403C61"/>
    <w:rsid w:val="006D6056"/>
    <w:rsid w:val="00A70313"/>
    <w:rsid w:val="00AD5E56"/>
    <w:rsid w:val="00C2260D"/>
    <w:rsid w:val="00D7799B"/>
    <w:rsid w:val="00E166B1"/>
    <w:rsid w:val="00EF314D"/>
    <w:rsid w:val="00F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0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Peyssi</dc:creator>
  <cp:lastModifiedBy>intendant</cp:lastModifiedBy>
  <cp:revision>3</cp:revision>
  <cp:lastPrinted>2017-09-20T08:24:00Z</cp:lastPrinted>
  <dcterms:created xsi:type="dcterms:W3CDTF">2017-09-25T08:33:00Z</dcterms:created>
  <dcterms:modified xsi:type="dcterms:W3CDTF">2017-09-25T08:36:00Z</dcterms:modified>
</cp:coreProperties>
</file>